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29" w:rsidRDefault="005A61C8" w:rsidP="005A61C8">
      <w:pPr>
        <w:jc w:val="center"/>
      </w:pPr>
      <w:r>
        <w:t>Experimental Aircraft Association</w:t>
      </w:r>
    </w:p>
    <w:p w:rsidR="005A61C8" w:rsidRDefault="005A61C8" w:rsidP="005A61C8">
      <w:pPr>
        <w:jc w:val="center"/>
      </w:pPr>
      <w:proofErr w:type="gramStart"/>
      <w:r>
        <w:t>Shreveport Chapter 343 of LA, Inc.</w:t>
      </w:r>
      <w:proofErr w:type="gramEnd"/>
    </w:p>
    <w:p w:rsidR="005A61C8" w:rsidRDefault="008363B8" w:rsidP="005A61C8">
      <w:pPr>
        <w:jc w:val="center"/>
      </w:pPr>
      <w:r>
        <w:t>Meeting Minutes 05 December</w:t>
      </w:r>
      <w:r w:rsidR="00822F25">
        <w:t xml:space="preserve"> </w:t>
      </w:r>
      <w:proofErr w:type="gramStart"/>
      <w:r w:rsidR="00822F25">
        <w:t xml:space="preserve">2015 </w:t>
      </w:r>
      <w:r>
        <w:t xml:space="preserve"> 09:3</w:t>
      </w:r>
      <w:r w:rsidR="00DA52FA">
        <w:t>0</w:t>
      </w:r>
      <w:proofErr w:type="gramEnd"/>
      <w:r w:rsidR="00C11949">
        <w:t xml:space="preserve"> hrs</w:t>
      </w:r>
    </w:p>
    <w:p w:rsidR="000C6D40" w:rsidRDefault="000C6D40" w:rsidP="006128E2">
      <w:r>
        <w:t>Approximately 34</w:t>
      </w:r>
      <w:r w:rsidR="00DA52FA">
        <w:t>+</w:t>
      </w:r>
      <w:r w:rsidR="00822F25">
        <w:t xml:space="preserve"> member</w:t>
      </w:r>
      <w:r w:rsidR="00965DF1">
        <w:t>s</w:t>
      </w:r>
      <w:r w:rsidR="006128E2">
        <w:t xml:space="preserve"> </w:t>
      </w:r>
      <w:r w:rsidR="005F6C3E">
        <w:t xml:space="preserve">were </w:t>
      </w:r>
      <w:r w:rsidR="006128E2">
        <w:t>present</w:t>
      </w:r>
      <w:r w:rsidR="005F6C3E">
        <w:t>.</w:t>
      </w:r>
      <w:r w:rsidR="00F724CB">
        <w:t xml:space="preserve"> </w:t>
      </w:r>
    </w:p>
    <w:p w:rsidR="00C11949" w:rsidRDefault="000C6D40" w:rsidP="006128E2">
      <w:r>
        <w:t xml:space="preserve"> President George Carroll</w:t>
      </w:r>
      <w:r w:rsidR="00C11949">
        <w:t xml:space="preserve"> opened the meeting.</w:t>
      </w:r>
    </w:p>
    <w:p w:rsidR="00C11949" w:rsidRDefault="00C11949" w:rsidP="006128E2">
      <w:proofErr w:type="gramStart"/>
      <w:r>
        <w:t>Pledge of allegian</w:t>
      </w:r>
      <w:r w:rsidR="007D6BA8">
        <w:t>ce begun by</w:t>
      </w:r>
      <w:r w:rsidR="005F6C3E">
        <w:t xml:space="preserve"> </w:t>
      </w:r>
      <w:r w:rsidR="000C6D40">
        <w:t>George C</w:t>
      </w:r>
      <w:r>
        <w:t>.</w:t>
      </w:r>
      <w:proofErr w:type="gramEnd"/>
    </w:p>
    <w:p w:rsidR="00C11949" w:rsidRDefault="00C11949" w:rsidP="006128E2">
      <w:r>
        <w:t>Spirit o</w:t>
      </w:r>
      <w:r w:rsidR="001526CB">
        <w:t>f H</w:t>
      </w:r>
      <w:r w:rsidR="00822F25">
        <w:t xml:space="preserve">aughton report by Jimmy </w:t>
      </w:r>
      <w:proofErr w:type="spellStart"/>
      <w:r w:rsidR="00822F25">
        <w:t>McNaughton</w:t>
      </w:r>
      <w:proofErr w:type="gramStart"/>
      <w:r w:rsidR="007D6BA8">
        <w:t>:</w:t>
      </w:r>
      <w:r w:rsidR="000C6D40">
        <w:t>AC</w:t>
      </w:r>
      <w:proofErr w:type="spellEnd"/>
      <w:proofErr w:type="gramEnd"/>
      <w:r w:rsidR="000C6D40">
        <w:t xml:space="preserve"> up and running</w:t>
      </w:r>
      <w:r w:rsidR="00822F25">
        <w:t>.</w:t>
      </w:r>
    </w:p>
    <w:p w:rsidR="00C11949" w:rsidRDefault="00C11949" w:rsidP="006128E2">
      <w:r>
        <w:t>Finance report</w:t>
      </w:r>
      <w:r w:rsidR="005F6C3E">
        <w:t>s</w:t>
      </w:r>
      <w:r w:rsidR="001526CB">
        <w:t xml:space="preserve"> by James McNaughton:</w:t>
      </w:r>
      <w:r w:rsidR="005F6C3E">
        <w:t xml:space="preserve"> emailed to </w:t>
      </w:r>
      <w:proofErr w:type="gramStart"/>
      <w:r w:rsidR="005F6C3E">
        <w:t>members</w:t>
      </w:r>
      <w:r w:rsidR="00D938FF">
        <w:t xml:space="preserve"> </w:t>
      </w:r>
      <w:r w:rsidR="00DA09CB">
        <w:t>.</w:t>
      </w:r>
      <w:proofErr w:type="gramEnd"/>
    </w:p>
    <w:p w:rsidR="00822F25" w:rsidRDefault="000C6D40" w:rsidP="006128E2">
      <w:r>
        <w:t>!6 Units o</w:t>
      </w:r>
      <w:r w:rsidR="007B37EA">
        <w:t>f bloo</w:t>
      </w:r>
      <w:r>
        <w:t xml:space="preserve">d collected at </w:t>
      </w:r>
      <w:proofErr w:type="gramStart"/>
      <w:r>
        <w:t>2</w:t>
      </w:r>
      <w:r w:rsidRPr="000C6D40">
        <w:rPr>
          <w:vertAlign w:val="superscript"/>
        </w:rPr>
        <w:t>nd</w:t>
      </w:r>
      <w:r>
        <w:t xml:space="preserve">  Ben</w:t>
      </w:r>
      <w:proofErr w:type="gramEnd"/>
      <w:r>
        <w:t xml:space="preserve"> </w:t>
      </w:r>
      <w:proofErr w:type="spellStart"/>
      <w:r>
        <w:t>Brussard</w:t>
      </w:r>
      <w:proofErr w:type="spellEnd"/>
      <w:r>
        <w:t xml:space="preserve"> blood drive.</w:t>
      </w:r>
    </w:p>
    <w:p w:rsidR="000C6D40" w:rsidRDefault="000C6D40" w:rsidP="006128E2">
      <w:proofErr w:type="gramStart"/>
      <w:r>
        <w:t xml:space="preserve">Election </w:t>
      </w:r>
      <w:r w:rsidR="00917B2F">
        <w:t xml:space="preserve"> Nomination</w:t>
      </w:r>
      <w:proofErr w:type="gramEnd"/>
      <w:r w:rsidR="00917B2F">
        <w:t xml:space="preserve"> </w:t>
      </w:r>
      <w:r>
        <w:t xml:space="preserve">Committee consisted of Homer </w:t>
      </w:r>
      <w:proofErr w:type="spellStart"/>
      <w:r>
        <w:t>Purtle</w:t>
      </w:r>
      <w:proofErr w:type="spellEnd"/>
      <w:r>
        <w:t xml:space="preserve">, Martin McCoy, and Steve </w:t>
      </w:r>
      <w:proofErr w:type="spellStart"/>
      <w:r>
        <w:t>Roop</w:t>
      </w:r>
      <w:proofErr w:type="spellEnd"/>
      <w:r>
        <w:t>.</w:t>
      </w:r>
    </w:p>
    <w:p w:rsidR="000C6D40" w:rsidRDefault="000C6D40" w:rsidP="006128E2">
      <w:r>
        <w:t>Current Leaders were nominated, seconded and voted upon. Majority vote to keep leaders as is:</w:t>
      </w:r>
    </w:p>
    <w:p w:rsidR="00364CFC" w:rsidRDefault="000C6D40" w:rsidP="006128E2">
      <w:r>
        <w:t xml:space="preserve">Pres. George Carroll, VP Buddy Camp, </w:t>
      </w:r>
      <w:proofErr w:type="gramStart"/>
      <w:r>
        <w:t>Secretary</w:t>
      </w:r>
      <w:proofErr w:type="gramEnd"/>
      <w:r>
        <w:t xml:space="preserve">/Treasurer Jimmy McNaughton…4 directors were assigned: Hardy Cole, Jim Peck, Homer </w:t>
      </w:r>
      <w:proofErr w:type="spellStart"/>
      <w:r>
        <w:t>Purtle</w:t>
      </w:r>
      <w:proofErr w:type="spellEnd"/>
      <w:r>
        <w:t xml:space="preserve">, and Ralph </w:t>
      </w:r>
      <w:proofErr w:type="spellStart"/>
      <w:r>
        <w:t>Forestor</w:t>
      </w:r>
      <w:proofErr w:type="spellEnd"/>
      <w:r>
        <w:t>.</w:t>
      </w:r>
      <w:r w:rsidR="00822F25">
        <w:t xml:space="preserve"> </w:t>
      </w:r>
    </w:p>
    <w:p w:rsidR="00D938FF" w:rsidRDefault="000C6D40" w:rsidP="006128E2">
      <w:r>
        <w:t>About 30 members have renewed for 2016 so far.</w:t>
      </w:r>
    </w:p>
    <w:p w:rsidR="000C6D40" w:rsidRDefault="000C6D40" w:rsidP="006128E2">
      <w:r>
        <w:t xml:space="preserve">Christmas party 18:00 hrs 17 December at Ralph and </w:t>
      </w:r>
      <w:proofErr w:type="spellStart"/>
      <w:r>
        <w:t>Kakoo’s</w:t>
      </w:r>
      <w:proofErr w:type="spellEnd"/>
      <w:r>
        <w:t>. The 99’s will be joining us.</w:t>
      </w:r>
    </w:p>
    <w:p w:rsidR="000C6D40" w:rsidRDefault="000C6D40" w:rsidP="006128E2">
      <w:r>
        <w:t>27 December a Breakfast at café honoring Omar Bradley sponsored by the Independence bowl and should have some remaining Pilots of the Berlin Airlift…time unknown.</w:t>
      </w:r>
    </w:p>
    <w:p w:rsidR="000C6D40" w:rsidRDefault="000C6D40" w:rsidP="006128E2">
      <w:r>
        <w:t>New Years day: Rachel’s traditional Corned beef cabbage brunch…time unknown (around 11)</w:t>
      </w:r>
    </w:p>
    <w:p w:rsidR="000C6D40" w:rsidRDefault="000C6D40" w:rsidP="006128E2">
      <w:r>
        <w:t>23</w:t>
      </w:r>
      <w:r w:rsidRPr="000C6D40">
        <w:rPr>
          <w:vertAlign w:val="superscript"/>
        </w:rPr>
        <w:t>rd</w:t>
      </w:r>
      <w:r>
        <w:t xml:space="preserve"> Jan meeting will have a cleanup afterwards…free lunch to those with dirty hands (from working).</w:t>
      </w:r>
    </w:p>
    <w:p w:rsidR="000C6D40" w:rsidRDefault="000C6D40" w:rsidP="006128E2">
      <w:r>
        <w:t>We are trying to get the EAA B17 to come for our April fly-inn young eagles event if we can sell tickets beforehand (No chapter has done this yet but no chapter but ours has arranged for a b52 at OSH either) More on this later but plan to sell those 450 dollar rides if you can.</w:t>
      </w:r>
    </w:p>
    <w:p w:rsidR="000C6D40" w:rsidRDefault="000C6D40" w:rsidP="006128E2">
      <w:r>
        <w:t>The 99’s next meeting will be 9 Jan at Metro Aviation around 10am-ish</w:t>
      </w:r>
    </w:p>
    <w:p w:rsidR="005931FF" w:rsidRDefault="005931FF" w:rsidP="006128E2">
      <w:r w:rsidRPr="005931FF">
        <w:rPr>
          <w:color w:val="FF0000"/>
        </w:rPr>
        <w:t>Rumor</w:t>
      </w:r>
      <w:r>
        <w:t xml:space="preserve"> has it </w:t>
      </w:r>
      <w:proofErr w:type="spellStart"/>
      <w:r>
        <w:t>dtn</w:t>
      </w:r>
      <w:proofErr w:type="spellEnd"/>
      <w:r>
        <w:t xml:space="preserve"> may be on a short list for an AOPA fly-in in 2016. </w:t>
      </w:r>
    </w:p>
    <w:p w:rsidR="00995EB4" w:rsidRDefault="00995EB4" w:rsidP="006128E2">
      <w:r>
        <w:t xml:space="preserve">Members are asked to visit and contribute on the Chapters </w:t>
      </w:r>
      <w:proofErr w:type="spellStart"/>
      <w:r>
        <w:t>facebook</w:t>
      </w:r>
      <w:proofErr w:type="spellEnd"/>
      <w:r>
        <w:t xml:space="preserve"> page at: </w:t>
      </w:r>
      <w:hyperlink r:id="rId4" w:history="1">
        <w:r w:rsidRPr="00A55978">
          <w:rPr>
            <w:rStyle w:val="Hyperlink"/>
          </w:rPr>
          <w:t>https://www.facebook.com/eaachapter343</w:t>
        </w:r>
      </w:hyperlink>
      <w:r>
        <w:t xml:space="preserve">  and also to visit the website at </w:t>
      </w:r>
      <w:hyperlink r:id="rId5" w:history="1">
        <w:r w:rsidR="00E027B2" w:rsidRPr="00CF4D4F">
          <w:rPr>
            <w:rStyle w:val="Hyperlink"/>
          </w:rPr>
          <w:t>http://eaachapter343.org/</w:t>
        </w:r>
      </w:hyperlink>
      <w:r>
        <w:t xml:space="preserve">  and offer suggestions for content, color, etc…</w:t>
      </w:r>
    </w:p>
    <w:p w:rsidR="00995EB4" w:rsidRDefault="00DD250D" w:rsidP="006128E2">
      <w:r>
        <w:t xml:space="preserve">Suggestions can be sent to </w:t>
      </w:r>
      <w:hyperlink r:id="rId6" w:history="1">
        <w:r w:rsidRPr="00A55978">
          <w:rPr>
            <w:rStyle w:val="Hyperlink"/>
          </w:rPr>
          <w:t>president@chapter343.org</w:t>
        </w:r>
      </w:hyperlink>
      <w:r>
        <w:t xml:space="preserve"> and </w:t>
      </w:r>
      <w:hyperlink r:id="rId7" w:history="1">
        <w:r w:rsidRPr="00A55978">
          <w:rPr>
            <w:rStyle w:val="Hyperlink"/>
          </w:rPr>
          <w:t>webmaster@chapter343.org</w:t>
        </w:r>
      </w:hyperlink>
    </w:p>
    <w:p w:rsidR="00DD250D" w:rsidRDefault="00DD250D" w:rsidP="006128E2">
      <w:r>
        <w:lastRenderedPageBreak/>
        <w:t>We need a volunteer to keep up/change our display case in the terminal. Contact George if you can do this.</w:t>
      </w:r>
    </w:p>
    <w:p w:rsidR="00E345CB" w:rsidRDefault="000C6D40" w:rsidP="006128E2">
      <w:r>
        <w:t>Recorded 05</w:t>
      </w:r>
      <w:r w:rsidR="001E24BD">
        <w:t xml:space="preserve"> </w:t>
      </w:r>
      <w:bookmarkStart w:id="0" w:name="_GoBack"/>
      <w:bookmarkEnd w:id="0"/>
      <w:r>
        <w:t>December</w:t>
      </w:r>
      <w:r w:rsidR="00965DF1">
        <w:t xml:space="preserve"> </w:t>
      </w:r>
      <w:proofErr w:type="gramStart"/>
      <w:r w:rsidR="00965DF1">
        <w:t xml:space="preserve">2015 </w:t>
      </w:r>
      <w:r w:rsidR="00E345CB">
        <w:t xml:space="preserve"> Mike</w:t>
      </w:r>
      <w:proofErr w:type="gramEnd"/>
      <w:r w:rsidR="00E345CB">
        <w:t xml:space="preserve"> Hackett-Secretary</w:t>
      </w:r>
    </w:p>
    <w:p w:rsidR="00E345CB" w:rsidRDefault="00E345CB" w:rsidP="006128E2"/>
    <w:sectPr w:rsidR="00E345CB" w:rsidSect="00061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5A61C8"/>
    <w:rsid w:val="00061541"/>
    <w:rsid w:val="000649EB"/>
    <w:rsid w:val="000C6D40"/>
    <w:rsid w:val="000E4C01"/>
    <w:rsid w:val="001526CB"/>
    <w:rsid w:val="00175135"/>
    <w:rsid w:val="001E24BD"/>
    <w:rsid w:val="002519D1"/>
    <w:rsid w:val="00364CFC"/>
    <w:rsid w:val="005931FF"/>
    <w:rsid w:val="005A61C8"/>
    <w:rsid w:val="005B01FD"/>
    <w:rsid w:val="005B2984"/>
    <w:rsid w:val="005F6C3E"/>
    <w:rsid w:val="006118F8"/>
    <w:rsid w:val="006128E2"/>
    <w:rsid w:val="006D7854"/>
    <w:rsid w:val="007B37EA"/>
    <w:rsid w:val="007D6BA8"/>
    <w:rsid w:val="00822F25"/>
    <w:rsid w:val="008363B8"/>
    <w:rsid w:val="008D3808"/>
    <w:rsid w:val="00917B2F"/>
    <w:rsid w:val="00965DF1"/>
    <w:rsid w:val="00995EB4"/>
    <w:rsid w:val="00AB1ED1"/>
    <w:rsid w:val="00B210A2"/>
    <w:rsid w:val="00C11949"/>
    <w:rsid w:val="00C478AC"/>
    <w:rsid w:val="00CC3163"/>
    <w:rsid w:val="00D0101E"/>
    <w:rsid w:val="00D532F6"/>
    <w:rsid w:val="00D55A56"/>
    <w:rsid w:val="00D75D10"/>
    <w:rsid w:val="00D938FF"/>
    <w:rsid w:val="00DA09CB"/>
    <w:rsid w:val="00DA52FA"/>
    <w:rsid w:val="00DD250D"/>
    <w:rsid w:val="00DF34D3"/>
    <w:rsid w:val="00E027B2"/>
    <w:rsid w:val="00E345CB"/>
    <w:rsid w:val="00EC3680"/>
    <w:rsid w:val="00F724CB"/>
    <w:rsid w:val="00FA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E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E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ebmaster@chapter343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t@chapter343.org" TargetMode="External"/><Relationship Id="rId5" Type="http://schemas.openxmlformats.org/officeDocument/2006/relationships/hyperlink" Target="http://eaachapter343.org/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facebook.com/eaachapter34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Hackett</dc:creator>
  <cp:lastModifiedBy>joe</cp:lastModifiedBy>
  <cp:revision>5</cp:revision>
  <dcterms:created xsi:type="dcterms:W3CDTF">2015-12-07T04:29:00Z</dcterms:created>
  <dcterms:modified xsi:type="dcterms:W3CDTF">2015-12-07T04:46:00Z</dcterms:modified>
</cp:coreProperties>
</file>